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2111" w14:textId="58FA1658" w:rsidR="00C30E77" w:rsidRPr="00C30E77" w:rsidRDefault="00C30E77" w:rsidP="00C30E77">
      <w:pPr>
        <w:rPr>
          <w:rFonts w:ascii="Helvetica Neue" w:eastAsia="Times New Roman" w:hAnsi="Helvetica Neue" w:cs="Times New Roman"/>
          <w:b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</w:rPr>
        <w:t>B</w:t>
      </w:r>
      <w:r w:rsidRPr="00C30E77">
        <w:rPr>
          <w:rFonts w:ascii="Helvetica Neue" w:eastAsia="Times New Roman" w:hAnsi="Helvetica Neue" w:cs="Times New Roman"/>
          <w:b/>
        </w:rPr>
        <w:t>estyrelsesmøde </w:t>
      </w:r>
      <w:r w:rsidR="00F26C8D">
        <w:rPr>
          <w:rFonts w:ascii="Helvetica Neue" w:eastAsia="Times New Roman" w:hAnsi="Helvetica Neue" w:cs="Times New Roman"/>
          <w:b/>
          <w:bCs/>
        </w:rPr>
        <w:t xml:space="preserve">mandag den </w:t>
      </w:r>
      <w:r w:rsidR="000618BF">
        <w:rPr>
          <w:rFonts w:ascii="Helvetica Neue" w:eastAsia="Times New Roman" w:hAnsi="Helvetica Neue" w:cs="Times New Roman"/>
          <w:b/>
          <w:bCs/>
        </w:rPr>
        <w:t>16. april</w:t>
      </w:r>
      <w:r w:rsidR="00E5383B">
        <w:rPr>
          <w:rFonts w:ascii="Helvetica Neue" w:eastAsia="Times New Roman" w:hAnsi="Helvetica Neue" w:cs="Times New Roman"/>
          <w:b/>
          <w:bCs/>
        </w:rPr>
        <w:t xml:space="preserve"> 2018</w:t>
      </w:r>
      <w:r w:rsidR="00DF7F74">
        <w:rPr>
          <w:rFonts w:ascii="Helvetica Neue" w:eastAsia="Times New Roman" w:hAnsi="Helvetica Neue" w:cs="Times New Roman"/>
          <w:b/>
          <w:bCs/>
        </w:rPr>
        <w:t>, kl. 1</w:t>
      </w:r>
      <w:r w:rsidR="00E5383B">
        <w:rPr>
          <w:rFonts w:ascii="Helvetica Neue" w:eastAsia="Times New Roman" w:hAnsi="Helvetica Neue" w:cs="Times New Roman"/>
          <w:b/>
          <w:bCs/>
        </w:rPr>
        <w:t>8:30</w:t>
      </w:r>
      <w:r w:rsidR="00DF7F74">
        <w:rPr>
          <w:rFonts w:ascii="Helvetica Neue" w:eastAsia="Times New Roman" w:hAnsi="Helvetica Neue" w:cs="Times New Roman"/>
          <w:b/>
          <w:bCs/>
        </w:rPr>
        <w:t xml:space="preserve"> i </w:t>
      </w:r>
      <w:r w:rsidR="001D7FD0" w:rsidRPr="001D7FD0">
        <w:rPr>
          <w:rFonts w:ascii="Helvetica Neue" w:eastAsia="Times New Roman" w:hAnsi="Helvetica Neue" w:cs="Times New Roman"/>
          <w:b/>
          <w:bCs/>
        </w:rPr>
        <w:t xml:space="preserve">Café </w:t>
      </w:r>
      <w:proofErr w:type="spellStart"/>
      <w:r w:rsidR="001D7FD0" w:rsidRPr="001D7FD0">
        <w:rPr>
          <w:rFonts w:ascii="Helvetica Neue" w:eastAsia="Times New Roman" w:hAnsi="Helvetica Neue" w:cs="Times New Roman"/>
          <w:b/>
          <w:bCs/>
        </w:rPr>
        <w:t>VIF’en</w:t>
      </w:r>
      <w:proofErr w:type="spellEnd"/>
    </w:p>
    <w:p w14:paraId="61D8B2DF" w14:textId="56A8C0BA" w:rsidR="007064D4" w:rsidRDefault="007064D4">
      <w:pPr>
        <w:divId w:val="1352612382"/>
        <w:rPr>
          <w:rFonts w:ascii="HelveticaNeue" w:eastAsia="Times New Roman" w:hAnsi="HelveticaNeue"/>
          <w:b/>
          <w:bCs/>
          <w:sz w:val="27"/>
          <w:szCs w:val="27"/>
        </w:rPr>
      </w:pPr>
    </w:p>
    <w:p w14:paraId="7F8E4A16" w14:textId="10BD27D4" w:rsidR="00BF1AC8" w:rsidRDefault="00BF1AC8">
      <w:pPr>
        <w:divId w:val="1352612382"/>
        <w:rPr>
          <w:rFonts w:ascii="HelveticaNeue" w:eastAsia="Times New Roman" w:hAnsi="HelveticaNeue"/>
          <w:b/>
          <w:bCs/>
          <w:sz w:val="27"/>
          <w:szCs w:val="27"/>
        </w:rPr>
      </w:pPr>
    </w:p>
    <w:p w14:paraId="680CA5F7" w14:textId="77777777" w:rsidR="00BF1AC8" w:rsidRDefault="00BF1AC8" w:rsidP="00BF1AC8">
      <w:pPr>
        <w:divId w:val="1352612382"/>
        <w:rPr>
          <w:rFonts w:eastAsia="Times New Roman"/>
        </w:rPr>
      </w:pPr>
      <w:r>
        <w:rPr>
          <w:rFonts w:ascii="HelveticaNeue" w:eastAsia="Times New Roman" w:hAnsi="HelveticaNeue"/>
          <w:b/>
          <w:bCs/>
          <w:sz w:val="27"/>
          <w:szCs w:val="27"/>
        </w:rPr>
        <w:t>Dagsorden:</w:t>
      </w:r>
    </w:p>
    <w:p w14:paraId="4847E0DA" w14:textId="77777777" w:rsidR="00BF1AC8" w:rsidRDefault="00BF1AC8" w:rsidP="00BF1AC8">
      <w:pPr>
        <w:divId w:val="1352612382"/>
        <w:rPr>
          <w:rFonts w:eastAsia="Times New Roman"/>
        </w:rPr>
      </w:pPr>
      <w:r>
        <w:rPr>
          <w:rFonts w:ascii="HelveticaNeue" w:eastAsia="Times New Roman" w:hAnsi="HelveticaNeue"/>
        </w:rPr>
        <w:t> </w:t>
      </w:r>
    </w:p>
    <w:p w14:paraId="0889E929" w14:textId="33C47508" w:rsidR="00BF1AC8" w:rsidRPr="00BF1AC8" w:rsidRDefault="00BF1AC8" w:rsidP="00BF1AC8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 w:rsidRPr="00BF1AC8">
        <w:rPr>
          <w:rFonts w:ascii="HelveticaNeue" w:eastAsia="Times New Roman" w:hAnsi="HelveticaNeue"/>
        </w:rPr>
        <w:t xml:space="preserve">Godkendelse af referatet fra sidste bestyrelsesmøde </w:t>
      </w:r>
      <w:r w:rsidR="004B083E">
        <w:rPr>
          <w:rFonts w:ascii="HelveticaNeue" w:eastAsia="Times New Roman" w:hAnsi="HelveticaNeue"/>
        </w:rPr>
        <w:t>26.02</w:t>
      </w:r>
      <w:r w:rsidRPr="00BF1AC8">
        <w:rPr>
          <w:rFonts w:ascii="HelveticaNeue" w:eastAsia="Times New Roman" w:hAnsi="HelveticaNeue"/>
        </w:rPr>
        <w:t>.</w:t>
      </w:r>
      <w:r w:rsidR="00CE6035">
        <w:rPr>
          <w:rFonts w:ascii="HelveticaNeue" w:eastAsia="Times New Roman" w:hAnsi="HelveticaNeue"/>
        </w:rPr>
        <w:t>20</w:t>
      </w:r>
      <w:r w:rsidRPr="00BF1AC8">
        <w:rPr>
          <w:rFonts w:ascii="HelveticaNeue" w:eastAsia="Times New Roman" w:hAnsi="HelveticaNeue"/>
        </w:rPr>
        <w:t>1</w:t>
      </w:r>
      <w:r w:rsidR="00B72F2C">
        <w:rPr>
          <w:rFonts w:ascii="HelveticaNeue" w:eastAsia="Times New Roman" w:hAnsi="HelveticaNeue"/>
        </w:rPr>
        <w:t>8</w:t>
      </w:r>
    </w:p>
    <w:p w14:paraId="647FC41C" w14:textId="64CC162B" w:rsidR="00BF1AC8" w:rsidRDefault="00BF1AC8" w:rsidP="00BF1AC8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Ad1)</w:t>
      </w:r>
      <w:r w:rsidR="007B23DE">
        <w:rPr>
          <w:rFonts w:eastAsia="Times New Roman"/>
        </w:rPr>
        <w:t xml:space="preserve"> Referat godkendt</w:t>
      </w:r>
    </w:p>
    <w:p w14:paraId="047B54B4" w14:textId="0A6D4088" w:rsidR="004B083E" w:rsidRDefault="004B083E" w:rsidP="00BF1AC8">
      <w:pPr>
        <w:pStyle w:val="Listeafsnit"/>
        <w:divId w:val="1352612382"/>
        <w:rPr>
          <w:rFonts w:eastAsia="Times New Roman"/>
        </w:rPr>
      </w:pPr>
    </w:p>
    <w:p w14:paraId="75C24453" w14:textId="2C8B263D" w:rsidR="004B083E" w:rsidRPr="00BF1AC8" w:rsidRDefault="004B083E" w:rsidP="004B083E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 w:rsidRPr="00BF1AC8">
        <w:rPr>
          <w:rFonts w:ascii="HelveticaNeue" w:eastAsia="Times New Roman" w:hAnsi="HelveticaNeue"/>
        </w:rPr>
        <w:t xml:space="preserve">Godkendelse af referatet fra </w:t>
      </w:r>
      <w:r>
        <w:rPr>
          <w:rFonts w:ascii="HelveticaNeue" w:eastAsia="Times New Roman" w:hAnsi="HelveticaNeue"/>
        </w:rPr>
        <w:t>Generalforsamlingen 12.03.2018</w:t>
      </w:r>
    </w:p>
    <w:p w14:paraId="38C41A51" w14:textId="3C1B2BB1" w:rsidR="004B083E" w:rsidRDefault="004B083E" w:rsidP="004B083E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Ad2) Referat godkendt</w:t>
      </w:r>
    </w:p>
    <w:p w14:paraId="6602F69A" w14:textId="565591CE" w:rsidR="004B083E" w:rsidRPr="00D65174" w:rsidRDefault="004B083E" w:rsidP="00D65174">
      <w:pPr>
        <w:divId w:val="1352612382"/>
        <w:rPr>
          <w:rFonts w:eastAsia="Times New Roman"/>
        </w:rPr>
      </w:pPr>
    </w:p>
    <w:p w14:paraId="2DC274D4" w14:textId="799EA71E" w:rsidR="00BF1AC8" w:rsidRDefault="00D65174" w:rsidP="00D65174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Konstituering af bestyrelsen</w:t>
      </w:r>
    </w:p>
    <w:p w14:paraId="54C51645" w14:textId="2B53CD0D" w:rsidR="00D65174" w:rsidRPr="00D65174" w:rsidRDefault="00D65174" w:rsidP="00D65174">
      <w:pPr>
        <w:pStyle w:val="Listeafsnit"/>
        <w:divId w:val="1352612382"/>
        <w:rPr>
          <w:rFonts w:ascii="HelveticaNeue" w:eastAsia="Times New Roman" w:hAnsi="HelveticaNeue"/>
        </w:rPr>
      </w:pPr>
      <w:r w:rsidRPr="00D65174">
        <w:rPr>
          <w:rFonts w:eastAsia="Times New Roman"/>
        </w:rPr>
        <w:t>Ad3</w:t>
      </w:r>
      <w:r>
        <w:rPr>
          <w:rFonts w:eastAsia="Times New Roman"/>
        </w:rPr>
        <w:t>)</w:t>
      </w:r>
    </w:p>
    <w:p w14:paraId="73690B1A" w14:textId="4F789315" w:rsidR="00D65174" w:rsidRPr="00D65174" w:rsidRDefault="00D65174" w:rsidP="00D65174">
      <w:pPr>
        <w:pStyle w:val="Listeafsnit"/>
        <w:divId w:val="1352612382"/>
        <w:rPr>
          <w:rFonts w:ascii="HelveticaNeue" w:eastAsia="Times New Roman" w:hAnsi="HelveticaNeue"/>
        </w:rPr>
      </w:pPr>
      <w:r>
        <w:rPr>
          <w:rFonts w:eastAsia="Times New Roman"/>
        </w:rPr>
        <w:t>Formand:</w:t>
      </w:r>
      <w:r w:rsidR="00F72854">
        <w:rPr>
          <w:rFonts w:eastAsia="Times New Roman"/>
        </w:rPr>
        <w:t xml:space="preserve"> Jette</w:t>
      </w:r>
    </w:p>
    <w:p w14:paraId="1FDBC900" w14:textId="71A42405" w:rsidR="00D65174" w:rsidRPr="00D65174" w:rsidRDefault="00D65174" w:rsidP="00D65174">
      <w:pPr>
        <w:pStyle w:val="Listeafsnit"/>
        <w:divId w:val="1352612382"/>
        <w:rPr>
          <w:rFonts w:ascii="HelveticaNeue" w:eastAsia="Times New Roman" w:hAnsi="HelveticaNeue"/>
        </w:rPr>
      </w:pPr>
      <w:r>
        <w:rPr>
          <w:rFonts w:eastAsia="Times New Roman"/>
        </w:rPr>
        <w:t>Næstformand: Alfred</w:t>
      </w:r>
    </w:p>
    <w:p w14:paraId="4DBAD5D9" w14:textId="1D3EB0BF" w:rsidR="00D65174" w:rsidRPr="00D65174" w:rsidRDefault="00D65174" w:rsidP="00D65174">
      <w:pPr>
        <w:pStyle w:val="Listeafsnit"/>
        <w:divId w:val="1352612382"/>
        <w:rPr>
          <w:rFonts w:ascii="HelveticaNeue" w:eastAsia="Times New Roman" w:hAnsi="HelveticaNeue"/>
        </w:rPr>
      </w:pPr>
      <w:r>
        <w:rPr>
          <w:rFonts w:eastAsia="Times New Roman"/>
        </w:rPr>
        <w:t>Kasser:</w:t>
      </w:r>
      <w:r w:rsidR="00F72854">
        <w:rPr>
          <w:rFonts w:eastAsia="Times New Roman"/>
        </w:rPr>
        <w:t xml:space="preserve"> Peter</w:t>
      </w:r>
    </w:p>
    <w:p w14:paraId="13AABF4D" w14:textId="27803A13" w:rsidR="00D65174" w:rsidRDefault="00D65174" w:rsidP="00D65174">
      <w:pPr>
        <w:pStyle w:val="Listeafsnit"/>
        <w:divId w:val="1352612382"/>
        <w:rPr>
          <w:rFonts w:eastAsia="Times New Roman"/>
        </w:rPr>
      </w:pPr>
      <w:r w:rsidRPr="00D65174">
        <w:rPr>
          <w:rFonts w:eastAsia="Times New Roman"/>
        </w:rPr>
        <w:t>Sekretær</w:t>
      </w:r>
      <w:r>
        <w:rPr>
          <w:rFonts w:eastAsia="Times New Roman"/>
        </w:rPr>
        <w:t>:</w:t>
      </w:r>
      <w:r w:rsidR="00F72854">
        <w:rPr>
          <w:rFonts w:eastAsia="Times New Roman"/>
        </w:rPr>
        <w:t xml:space="preserve"> Morten</w:t>
      </w:r>
    </w:p>
    <w:p w14:paraId="550B72E1" w14:textId="133DA383" w:rsidR="0059523C" w:rsidRDefault="004C54BD" w:rsidP="00E33FF9">
      <w:pPr>
        <w:pStyle w:val="Listeafsnit"/>
        <w:divId w:val="1352612382"/>
        <w:rPr>
          <w:rFonts w:eastAsia="Times New Roman"/>
        </w:rPr>
      </w:pPr>
      <w:r w:rsidRPr="004C54BD">
        <w:rPr>
          <w:rFonts w:eastAsia="Times New Roman"/>
        </w:rPr>
        <w:t>Webmaster</w:t>
      </w:r>
      <w:r>
        <w:rPr>
          <w:rFonts w:eastAsia="Times New Roman"/>
        </w:rPr>
        <w:t>:</w:t>
      </w:r>
      <w:r>
        <w:rPr>
          <w:rFonts w:ascii="HelveticaNeue" w:eastAsia="Times New Roman" w:hAnsi="HelveticaNeue"/>
        </w:rPr>
        <w:t xml:space="preserve"> </w:t>
      </w:r>
      <w:r w:rsidR="0059523C">
        <w:rPr>
          <w:rFonts w:eastAsia="Times New Roman"/>
        </w:rPr>
        <w:t>Camill</w:t>
      </w:r>
      <w:r w:rsidR="00E33FF9">
        <w:rPr>
          <w:rFonts w:eastAsia="Times New Roman"/>
        </w:rPr>
        <w:t>a</w:t>
      </w:r>
    </w:p>
    <w:p w14:paraId="3EB69AE7" w14:textId="77777777" w:rsidR="00420060" w:rsidRPr="00E33FF9" w:rsidRDefault="00420060" w:rsidP="00E33FF9">
      <w:pPr>
        <w:pStyle w:val="Listeafsnit"/>
        <w:divId w:val="1352612382"/>
        <w:rPr>
          <w:rFonts w:eastAsia="Times New Roman"/>
        </w:rPr>
      </w:pPr>
    </w:p>
    <w:p w14:paraId="2D553BF2" w14:textId="6DF888AD" w:rsidR="0059523C" w:rsidRDefault="0059523C" w:rsidP="00D65174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 xml:space="preserve">Bestyrelsesmøder: 04.06.2018, </w:t>
      </w:r>
      <w:r w:rsidR="00674A83">
        <w:rPr>
          <w:rFonts w:eastAsia="Times New Roman"/>
        </w:rPr>
        <w:t>20.08.2018, 08.10.2018, 03.12.201</w:t>
      </w:r>
      <w:r w:rsidR="00C70802">
        <w:rPr>
          <w:rFonts w:eastAsia="Times New Roman"/>
        </w:rPr>
        <w:t>9</w:t>
      </w:r>
      <w:r w:rsidR="00674A83">
        <w:rPr>
          <w:rFonts w:eastAsia="Times New Roman"/>
        </w:rPr>
        <w:t xml:space="preserve">, </w:t>
      </w:r>
      <w:r w:rsidR="00C70802">
        <w:rPr>
          <w:rFonts w:eastAsia="Times New Roman"/>
        </w:rPr>
        <w:t>18.02.2019</w:t>
      </w:r>
    </w:p>
    <w:p w14:paraId="20055EAE" w14:textId="2CE1F197" w:rsidR="00674A83" w:rsidRDefault="00674A83" w:rsidP="00D65174">
      <w:pPr>
        <w:pStyle w:val="Listeafsnit"/>
        <w:divId w:val="1352612382"/>
        <w:rPr>
          <w:rFonts w:eastAsia="Times New Roman"/>
        </w:rPr>
      </w:pPr>
      <w:r>
        <w:rPr>
          <w:rFonts w:eastAsia="Times New Roman"/>
        </w:rPr>
        <w:t>Generalforsamling: 11.03.201</w:t>
      </w:r>
      <w:r w:rsidR="00025398">
        <w:rPr>
          <w:rFonts w:eastAsia="Times New Roman"/>
        </w:rPr>
        <w:t>9</w:t>
      </w:r>
    </w:p>
    <w:p w14:paraId="0E7BB444" w14:textId="3ABF3D04" w:rsidR="006766B3" w:rsidRDefault="006766B3" w:rsidP="00D65174">
      <w:pPr>
        <w:pStyle w:val="Listeafsnit"/>
        <w:divId w:val="1352612382"/>
        <w:rPr>
          <w:rFonts w:ascii="HelveticaNeue" w:eastAsia="Times New Roman" w:hAnsi="HelveticaNeue"/>
        </w:rPr>
      </w:pPr>
    </w:p>
    <w:p w14:paraId="3F05D094" w14:textId="6F8E7C45" w:rsidR="006766B3" w:rsidRDefault="006766B3" w:rsidP="0059523C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 w:rsidRPr="0059523C">
        <w:rPr>
          <w:rFonts w:ascii="HelveticaNeue" w:eastAsia="Times New Roman" w:hAnsi="HelveticaNeue"/>
        </w:rPr>
        <w:t>Medlems status (Peter)</w:t>
      </w:r>
    </w:p>
    <w:p w14:paraId="48425867" w14:textId="09C79D50" w:rsidR="000F1FD3" w:rsidRPr="000F1FD3" w:rsidRDefault="000F1FD3" w:rsidP="000F1FD3">
      <w:pPr>
        <w:pStyle w:val="Listeafsnit"/>
        <w:divId w:val="1352612382"/>
      </w:pPr>
      <w:r w:rsidRPr="000F1FD3">
        <w:t>Ad4) 12 restan</w:t>
      </w:r>
      <w:r w:rsidR="00FF3929">
        <w:t>ter</w:t>
      </w:r>
    </w:p>
    <w:p w14:paraId="5D1F858C" w14:textId="77777777" w:rsidR="006766B3" w:rsidRDefault="006766B3" w:rsidP="006766B3">
      <w:pPr>
        <w:divId w:val="1352612382"/>
        <w:rPr>
          <w:rFonts w:eastAsia="Times New Roman"/>
        </w:rPr>
      </w:pPr>
    </w:p>
    <w:p w14:paraId="1D532627" w14:textId="2C4CEAD2" w:rsidR="006766B3" w:rsidRDefault="006766B3" w:rsidP="0059523C">
      <w:pPr>
        <w:pStyle w:val="Listeafsnit"/>
        <w:numPr>
          <w:ilvl w:val="0"/>
          <w:numId w:val="5"/>
        </w:numPr>
        <w:divId w:val="1352612382"/>
        <w:rPr>
          <w:rFonts w:ascii="Arial" w:eastAsia="Times New Roman" w:hAnsi="Arial" w:cs="Arial"/>
        </w:rPr>
      </w:pPr>
      <w:r w:rsidRPr="0059523C">
        <w:rPr>
          <w:rFonts w:ascii="Arial" w:eastAsia="Times New Roman" w:hAnsi="Arial" w:cs="Arial"/>
        </w:rPr>
        <w:t>Gennemgang af opgavelisten (opdateret den 11. marts 2018 vedhæftet) og opdatering med initiativer, herunder input fra generalforsamlingen.</w:t>
      </w:r>
    </w:p>
    <w:p w14:paraId="1DD93A35" w14:textId="56AD2125" w:rsidR="00E33FF9" w:rsidRDefault="00420060" w:rsidP="00420060">
      <w:pPr>
        <w:pStyle w:val="Listeafsnit"/>
        <w:divId w:val="1352612382"/>
      </w:pPr>
      <w:r w:rsidRPr="00420060">
        <w:t>Ad5)</w:t>
      </w:r>
    </w:p>
    <w:p w14:paraId="4ADD61AE" w14:textId="77777777" w:rsidR="00420060" w:rsidRPr="00420060" w:rsidRDefault="00420060" w:rsidP="00420060">
      <w:pPr>
        <w:pStyle w:val="Listeafsnit"/>
        <w:divId w:val="1352612382"/>
      </w:pPr>
    </w:p>
    <w:p w14:paraId="2B2C711A" w14:textId="6294C4A2" w:rsidR="00E33FF9" w:rsidRDefault="00B142E9" w:rsidP="00B142E9">
      <w:pPr>
        <w:pStyle w:val="Listeafsnit"/>
        <w:numPr>
          <w:ilvl w:val="0"/>
          <w:numId w:val="13"/>
        </w:numPr>
        <w:divId w:val="1352612382"/>
      </w:pPr>
      <w:r>
        <w:t xml:space="preserve">Kloakseparering i Viby: </w:t>
      </w:r>
      <w:proofErr w:type="gramStart"/>
      <w:r w:rsidR="002204B4" w:rsidRPr="00E33FF9">
        <w:t>Onsdag</w:t>
      </w:r>
      <w:proofErr w:type="gramEnd"/>
      <w:r w:rsidR="002204B4" w:rsidRPr="00E33FF9">
        <w:t xml:space="preserve"> d. 18. april kl. 17 afholdes der informationsmøde hos Aarhus </w:t>
      </w:r>
      <w:r w:rsidR="00E33FF9" w:rsidRPr="00E33FF9">
        <w:t>Vand</w:t>
      </w:r>
      <w:r>
        <w:t>.</w:t>
      </w:r>
      <w:r w:rsidR="002204B4" w:rsidRPr="00E33FF9">
        <w:t xml:space="preserve"> </w:t>
      </w:r>
      <w:r w:rsidR="00E33FF9">
        <w:t>Tirsdag d. 24. april kl. 17 informationsmøde i kvarteret omkring Damgårdsvej</w:t>
      </w:r>
      <w:r w:rsidR="000F2A83">
        <w:t>, Damtoften</w:t>
      </w:r>
      <w:r w:rsidR="00420060">
        <w:t xml:space="preserve"> mf</w:t>
      </w:r>
    </w:p>
    <w:p w14:paraId="7425C8C2" w14:textId="2AD47C1A" w:rsidR="006766B3" w:rsidRDefault="00420060" w:rsidP="00420060">
      <w:pPr>
        <w:pStyle w:val="Listeafsnit"/>
        <w:numPr>
          <w:ilvl w:val="0"/>
          <w:numId w:val="13"/>
        </w:numPr>
        <w:divId w:val="1352612382"/>
      </w:pPr>
      <w:r>
        <w:t>MultiFunc – Jan og Lars fortsætter som kontaktpersoner</w:t>
      </w:r>
    </w:p>
    <w:p w14:paraId="34A9C01F" w14:textId="79C04A63" w:rsidR="00DA7A79" w:rsidRDefault="00DA7A79" w:rsidP="00420060">
      <w:pPr>
        <w:pStyle w:val="Listeafsnit"/>
        <w:numPr>
          <w:ilvl w:val="0"/>
          <w:numId w:val="13"/>
        </w:numPr>
        <w:divId w:val="1352612382"/>
      </w:pPr>
      <w:r>
        <w:t>Trafikforbedringer og arbejdet på Holme Ringvej. Anlægsarbejdet er næsten afsluttet. Der er lavet en 50 km/t zone, som skal ændres til 40 km/t zone. Der mangler en ”tavle” som males på kørebanen. Ideen med bussluse arbejdes der videre med enten ved viadukten eller på Søndervangs Alle.</w:t>
      </w:r>
    </w:p>
    <w:p w14:paraId="60F2B265" w14:textId="58E05BBF" w:rsidR="00DA7A79" w:rsidRDefault="00DA7A79" w:rsidP="00420060">
      <w:pPr>
        <w:pStyle w:val="Listeafsnit"/>
        <w:numPr>
          <w:ilvl w:val="0"/>
          <w:numId w:val="13"/>
        </w:numPr>
        <w:divId w:val="1352612382"/>
      </w:pPr>
      <w:r>
        <w:t>Fodgænger sikkerhed omkring Skanderborgvej (oplæg ved Alfred).</w:t>
      </w:r>
      <w:r w:rsidR="008E7EA8">
        <w:t xml:space="preserve"> </w:t>
      </w:r>
      <w:r w:rsidR="00D57ECF">
        <w:t>Spirituskørsel og narkotika</w:t>
      </w:r>
      <w:r w:rsidR="00530D81">
        <w:t>påvirkede bilister opleves i området. Begge emner følges op på bestyrelsesmødet den 04.06.2018</w:t>
      </w:r>
    </w:p>
    <w:p w14:paraId="3FD50278" w14:textId="77777777" w:rsidR="00DA7A79" w:rsidRDefault="00DA7A79" w:rsidP="00420060">
      <w:pPr>
        <w:pStyle w:val="Listeafsnit"/>
        <w:numPr>
          <w:ilvl w:val="0"/>
          <w:numId w:val="13"/>
        </w:numPr>
        <w:divId w:val="1352612382"/>
      </w:pPr>
      <w:r>
        <w:t>Trafik tællinger i området ved Vårkjærvej.</w:t>
      </w:r>
      <w:r w:rsidRPr="00DA7A79">
        <w:t xml:space="preserve"> </w:t>
      </w:r>
    </w:p>
    <w:p w14:paraId="007A667F" w14:textId="77777777" w:rsidR="00530D81" w:rsidRDefault="00DA7A79" w:rsidP="00420060">
      <w:pPr>
        <w:pStyle w:val="Listeafsnit"/>
        <w:numPr>
          <w:ilvl w:val="0"/>
          <w:numId w:val="13"/>
        </w:numPr>
        <w:divId w:val="1352612382"/>
      </w:pPr>
      <w:r>
        <w:t>Evt. møde med Rådmanden for Teknik og Miljø</w:t>
      </w:r>
      <w:r w:rsidR="00530D81">
        <w:t xml:space="preserve">. </w:t>
      </w:r>
    </w:p>
    <w:p w14:paraId="570FAE5D" w14:textId="6986A6B5" w:rsidR="00DA7A79" w:rsidRDefault="00530D81" w:rsidP="00530D81">
      <w:pPr>
        <w:pStyle w:val="Listeafsnit"/>
        <w:ind w:left="1080"/>
        <w:divId w:val="1352612382"/>
      </w:pPr>
      <w:r>
        <w:t xml:space="preserve">Emner: </w:t>
      </w:r>
    </w:p>
    <w:p w14:paraId="66949676" w14:textId="6D5D1BFC" w:rsidR="00DA7A79" w:rsidRDefault="00DA7A79" w:rsidP="00530D81">
      <w:pPr>
        <w:pStyle w:val="Listeafsnit"/>
        <w:numPr>
          <w:ilvl w:val="1"/>
          <w:numId w:val="13"/>
        </w:numPr>
        <w:divId w:val="1352612382"/>
      </w:pPr>
      <w:r>
        <w:t>Etablering af ramper fra Ravnsbjergvej til Aarhus Syd Motorvejen. </w:t>
      </w:r>
    </w:p>
    <w:p w14:paraId="3AA78981" w14:textId="705A2325" w:rsidR="00DA7A79" w:rsidRDefault="00DA7A79" w:rsidP="00530D81">
      <w:pPr>
        <w:pStyle w:val="Listeafsnit"/>
        <w:numPr>
          <w:ilvl w:val="1"/>
          <w:numId w:val="13"/>
        </w:numPr>
        <w:divId w:val="1352612382"/>
      </w:pPr>
      <w:r>
        <w:t>Eskelund koncertplads. Næste skridt.</w:t>
      </w:r>
    </w:p>
    <w:p w14:paraId="6ECE9385" w14:textId="6DB64D36" w:rsidR="006766B3" w:rsidRDefault="00DA7A79" w:rsidP="00530D81">
      <w:pPr>
        <w:pStyle w:val="Listeafsnit"/>
        <w:numPr>
          <w:ilvl w:val="1"/>
          <w:numId w:val="13"/>
        </w:numPr>
        <w:divId w:val="1352612382"/>
      </w:pPr>
      <w:r>
        <w:t>40</w:t>
      </w:r>
      <w:r w:rsidR="008E7EA8">
        <w:t xml:space="preserve"> </w:t>
      </w:r>
      <w:r>
        <w:t>km/t ved skolevejene.</w:t>
      </w:r>
    </w:p>
    <w:p w14:paraId="05BCFA32" w14:textId="7EAD144E" w:rsidR="00530D81" w:rsidRDefault="00530D81" w:rsidP="00530D81">
      <w:pPr>
        <w:pStyle w:val="Listeafsnit"/>
        <w:numPr>
          <w:ilvl w:val="1"/>
          <w:numId w:val="13"/>
        </w:numPr>
        <w:divId w:val="1352612382"/>
      </w:pPr>
      <w:r>
        <w:t xml:space="preserve">Trafiksikkerhed Skanderborgvej </w:t>
      </w:r>
    </w:p>
    <w:p w14:paraId="50F0F49D" w14:textId="69D03F76" w:rsidR="00530D81" w:rsidRDefault="00530D81" w:rsidP="00530D81">
      <w:pPr>
        <w:ind w:left="1080"/>
        <w:divId w:val="1352612382"/>
      </w:pPr>
      <w:r>
        <w:t>Oplægget følges op på bestyrelsesmødet den 04.06.2018</w:t>
      </w:r>
    </w:p>
    <w:p w14:paraId="751F8627" w14:textId="556A82C6" w:rsidR="00530D81" w:rsidRDefault="00530D81" w:rsidP="00530D81">
      <w:pPr>
        <w:ind w:left="1080"/>
        <w:divId w:val="1352612382"/>
      </w:pPr>
    </w:p>
    <w:p w14:paraId="7227C277" w14:textId="77777777" w:rsidR="00530D81" w:rsidRDefault="00530D81" w:rsidP="00530D81">
      <w:pPr>
        <w:ind w:left="1080"/>
        <w:divId w:val="1352612382"/>
      </w:pPr>
    </w:p>
    <w:p w14:paraId="05FE55BF" w14:textId="49965BDF" w:rsidR="006766B3" w:rsidRDefault="00DA7A79" w:rsidP="00DA7A79">
      <w:pPr>
        <w:pStyle w:val="Listeafsnit"/>
        <w:numPr>
          <w:ilvl w:val="0"/>
          <w:numId w:val="13"/>
        </w:numPr>
        <w:divId w:val="1352612382"/>
      </w:pPr>
      <w:r>
        <w:t>Arbejdsopgave: “Workshop” omkring forbedring af Viby Grundejerforenings hjemmeside. </w:t>
      </w:r>
      <w:r w:rsidR="004B6D72">
        <w:t xml:space="preserve">Bestyrelsen </w:t>
      </w:r>
      <w:r w:rsidR="004D60D6">
        <w:t>kommer med forslag til forbedringer. Emnet behandles på bestyrelsesmødet den 20.08.2018</w:t>
      </w:r>
    </w:p>
    <w:p w14:paraId="0607A0C2" w14:textId="409AE2A3" w:rsidR="00DA7A79" w:rsidRPr="004B6D72" w:rsidRDefault="00DA7A79" w:rsidP="00DA7A79">
      <w:pPr>
        <w:pStyle w:val="Listeafsnit"/>
        <w:numPr>
          <w:ilvl w:val="0"/>
          <w:numId w:val="13"/>
        </w:numPr>
        <w:divId w:val="1352612382"/>
      </w:pPr>
      <w:proofErr w:type="spellStart"/>
      <w:r w:rsidRPr="004B6D72">
        <w:rPr>
          <w:lang w:val="en-US"/>
        </w:rPr>
        <w:t>Nyt</w:t>
      </w:r>
      <w:proofErr w:type="spellEnd"/>
      <w:r w:rsidRPr="004B6D72">
        <w:rPr>
          <w:lang w:val="en-US"/>
        </w:rPr>
        <w:t xml:space="preserve"> Web Hotel (</w:t>
      </w:r>
      <w:proofErr w:type="spellStart"/>
      <w:r w:rsidRPr="004B6D72">
        <w:rPr>
          <w:lang w:val="en-US"/>
        </w:rPr>
        <w:t>Surftown</w:t>
      </w:r>
      <w:proofErr w:type="spellEnd"/>
      <w:r w:rsidRPr="004B6D72">
        <w:rPr>
          <w:lang w:val="en-US"/>
        </w:rPr>
        <w:t xml:space="preserve">, </w:t>
      </w:r>
      <w:hyperlink r:id="rId5" w:history="1">
        <w:r w:rsidRPr="004B6D72">
          <w:rPr>
            <w:rStyle w:val="Hyperlink"/>
            <w:rFonts w:ascii="Times New Roman" w:eastAsia="Times New Roman" w:hAnsi="Times New Roman"/>
            <w:lang w:val="en-US"/>
          </w:rPr>
          <w:t>One.com</w:t>
        </w:r>
      </w:hyperlink>
      <w:r w:rsidRPr="004B6D72">
        <w:rPr>
          <w:lang w:val="en-US"/>
        </w:rPr>
        <w:t xml:space="preserve"> …)</w:t>
      </w:r>
      <w:r w:rsidR="00900E6B" w:rsidRPr="004B6D72">
        <w:rPr>
          <w:lang w:val="en-US"/>
        </w:rPr>
        <w:t xml:space="preserve">. </w:t>
      </w:r>
      <w:r w:rsidR="00900E6B" w:rsidRPr="004B6D72">
        <w:t>Jan står for valg af webhotel</w:t>
      </w:r>
    </w:p>
    <w:p w14:paraId="3E8073C4" w14:textId="0094E24B" w:rsidR="00530D81" w:rsidRDefault="00530D81" w:rsidP="00DA7A79">
      <w:pPr>
        <w:pStyle w:val="Listeafsnit"/>
        <w:numPr>
          <w:ilvl w:val="0"/>
          <w:numId w:val="13"/>
        </w:numPr>
        <w:divId w:val="1352612382"/>
      </w:pPr>
      <w:r w:rsidRPr="00A2447C">
        <w:t xml:space="preserve">Indbydelse til </w:t>
      </w:r>
      <w:proofErr w:type="spellStart"/>
      <w:r w:rsidR="00A2447C">
        <w:t>VIF´s</w:t>
      </w:r>
      <w:proofErr w:type="spellEnd"/>
      <w:r w:rsidR="00A2447C">
        <w:t xml:space="preserve"> 100 års jubilæum </w:t>
      </w:r>
      <w:r w:rsidR="00A2447C" w:rsidRPr="00A2447C">
        <w:t>fredag d. 15</w:t>
      </w:r>
      <w:r w:rsidR="00A2447C">
        <w:t>.</w:t>
      </w:r>
      <w:r w:rsidR="00A2447C" w:rsidRPr="00A2447C">
        <w:t xml:space="preserve"> j</w:t>
      </w:r>
      <w:r w:rsidR="00A2447C">
        <w:t>uni kl. 15-17</w:t>
      </w:r>
      <w:r w:rsidR="00970E69">
        <w:t xml:space="preserve">. Gave evt. forlængelse af sponsorat med 1 år </w:t>
      </w:r>
    </w:p>
    <w:p w14:paraId="6ABA197B" w14:textId="50D86FC0" w:rsidR="004C58AF" w:rsidRDefault="004C58AF" w:rsidP="00DA7A79">
      <w:pPr>
        <w:pStyle w:val="Listeafsnit"/>
        <w:numPr>
          <w:ilvl w:val="0"/>
          <w:numId w:val="13"/>
        </w:numPr>
        <w:divId w:val="1352612382"/>
      </w:pPr>
      <w:r>
        <w:t>Der er lavet udkast til nyt ”kryds” ml. Vårkjærvej og Grøndalsvej</w:t>
      </w:r>
    </w:p>
    <w:p w14:paraId="571F8A3C" w14:textId="2890553D" w:rsidR="00DA7A79" w:rsidRPr="00DA7A79" w:rsidRDefault="00DA7A79" w:rsidP="00DA7A79">
      <w:pPr>
        <w:pStyle w:val="Listeafsnit"/>
        <w:numPr>
          <w:ilvl w:val="0"/>
          <w:numId w:val="13"/>
        </w:numPr>
        <w:divId w:val="1352612382"/>
        <w:rPr>
          <w:lang w:val="en-US"/>
        </w:rPr>
      </w:pPr>
      <w:proofErr w:type="spellStart"/>
      <w:r>
        <w:rPr>
          <w:lang w:val="en-US"/>
        </w:rPr>
        <w:t>Andet</w:t>
      </w:r>
      <w:proofErr w:type="spellEnd"/>
    </w:p>
    <w:p w14:paraId="46059396" w14:textId="593C482B" w:rsidR="006766B3" w:rsidRDefault="006766B3" w:rsidP="000F1FD3">
      <w:pPr>
        <w:pStyle w:val="Listeafsnit"/>
        <w:divId w:val="1352612382"/>
      </w:pPr>
    </w:p>
    <w:p w14:paraId="5EFBC9CB" w14:textId="77777777" w:rsidR="006766B3" w:rsidRDefault="006766B3" w:rsidP="006766B3">
      <w:pPr>
        <w:divId w:val="1352612382"/>
        <w:rPr>
          <w:rFonts w:eastAsia="Times New Roman"/>
        </w:rPr>
      </w:pPr>
      <w:r>
        <w:rPr>
          <w:rFonts w:ascii="Times New Roman" w:eastAsia="Times New Roman" w:hAnsi="Times New Roman"/>
        </w:rPr>
        <w:t> </w:t>
      </w:r>
    </w:p>
    <w:p w14:paraId="7C795B97" w14:textId="08A27D71" w:rsidR="006766B3" w:rsidRDefault="006766B3" w:rsidP="00606874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 w:rsidRPr="00606874">
        <w:rPr>
          <w:rFonts w:ascii="HelveticaNeue" w:eastAsia="Times New Roman" w:hAnsi="HelveticaNeue"/>
        </w:rPr>
        <w:t>Nyt fra Viby Fællesråd (Lars).</w:t>
      </w:r>
    </w:p>
    <w:p w14:paraId="5E9CAB62" w14:textId="0360BE5F" w:rsidR="00A52C9F" w:rsidRDefault="00A52C9F" w:rsidP="00A52C9F">
      <w:pPr>
        <w:pStyle w:val="Listeafsnit"/>
        <w:numPr>
          <w:ilvl w:val="0"/>
          <w:numId w:val="13"/>
        </w:numPr>
        <w:divId w:val="1352612382"/>
      </w:pPr>
      <w:r>
        <w:t xml:space="preserve">Bjørnholms Alle – Ny lokalplan Fællesrådet og grundejerforeningerne har gjort indsigelsen mod byggehøjden i 5-6 etager, så den bliver i 3-4 etager. Byggeriet medfører skyggegener og øget trafik. Det har medført stor bekymring hos borgerne i området. </w:t>
      </w:r>
    </w:p>
    <w:p w14:paraId="1501B578" w14:textId="7DCE376F" w:rsidR="00422C20" w:rsidRDefault="00A52C9F" w:rsidP="00A52C9F">
      <w:pPr>
        <w:pStyle w:val="Listeafsnit"/>
        <w:numPr>
          <w:ilvl w:val="0"/>
          <w:numId w:val="13"/>
        </w:numPr>
        <w:divId w:val="1352612382"/>
      </w:pPr>
      <w:r>
        <w:t xml:space="preserve">Skanderborgvej 223 anvendes ikke som ansøgt i byggetilladelsen. Der er givet tilladelse til 1-familieshus mens det anvendes til ”værelsesudlejninger”. Kommunen har bedt om en redegørelse fra bygherren. VG og Viby Fællesråd </w:t>
      </w:r>
      <w:r w:rsidR="00E34C2A">
        <w:t xml:space="preserve">ser </w:t>
      </w:r>
      <w:r>
        <w:t>på sagen.</w:t>
      </w:r>
      <w:r w:rsidR="00422C20">
        <w:t xml:space="preserve"> Der er allerede søgt aktindsigt fra en af naboerne.</w:t>
      </w:r>
    </w:p>
    <w:p w14:paraId="5CB31E42" w14:textId="496AA4EC" w:rsidR="00A52C9F" w:rsidRDefault="00422C20" w:rsidP="00A52C9F">
      <w:pPr>
        <w:pStyle w:val="Listeafsnit"/>
        <w:numPr>
          <w:ilvl w:val="0"/>
          <w:numId w:val="13"/>
        </w:numPr>
        <w:divId w:val="1352612382"/>
      </w:pPr>
      <w:r>
        <w:t xml:space="preserve">Samme bygherre ønsker at gennemføre lign. i Hørercentret samt på nabogrunden til Skanderborgvej 223 </w:t>
      </w:r>
    </w:p>
    <w:p w14:paraId="1B45CA01" w14:textId="7844C3BC" w:rsidR="00703AF3" w:rsidRPr="00A52C9F" w:rsidRDefault="007A71E5" w:rsidP="00A52C9F">
      <w:pPr>
        <w:pStyle w:val="Listeafsnit"/>
        <w:numPr>
          <w:ilvl w:val="0"/>
          <w:numId w:val="13"/>
        </w:numPr>
        <w:divId w:val="1352612382"/>
      </w:pPr>
      <w:r>
        <w:t>Niels bliver ny repræsentant sammen med Lars i Viby Fællesråd</w:t>
      </w:r>
    </w:p>
    <w:p w14:paraId="56BBB0CE" w14:textId="77777777" w:rsidR="006766B3" w:rsidRDefault="006766B3" w:rsidP="006766B3">
      <w:pPr>
        <w:divId w:val="1352612382"/>
        <w:rPr>
          <w:rFonts w:eastAsia="Times New Roman"/>
        </w:rPr>
      </w:pPr>
      <w:r>
        <w:rPr>
          <w:rFonts w:ascii="Times New Roman" w:eastAsia="Times New Roman" w:hAnsi="Times New Roman"/>
        </w:rPr>
        <w:t> </w:t>
      </w:r>
    </w:p>
    <w:p w14:paraId="75CD2A87" w14:textId="71E5E422" w:rsidR="00B142E9" w:rsidRPr="00B142E9" w:rsidRDefault="006766B3" w:rsidP="00B142E9">
      <w:pPr>
        <w:pStyle w:val="Listeafsnit"/>
        <w:numPr>
          <w:ilvl w:val="0"/>
          <w:numId w:val="5"/>
        </w:numPr>
        <w:divId w:val="1352612382"/>
        <w:rPr>
          <w:rFonts w:ascii="HelveticaNeue" w:eastAsia="Times New Roman" w:hAnsi="HelveticaNeue"/>
        </w:rPr>
      </w:pPr>
      <w:r w:rsidRPr="00606874">
        <w:rPr>
          <w:rFonts w:ascii="HelveticaNeue" w:eastAsia="Times New Roman" w:hAnsi="HelveticaNeue"/>
        </w:rPr>
        <w:t>Eventuelt.</w:t>
      </w:r>
    </w:p>
    <w:p w14:paraId="726C21D2" w14:textId="7CA7CA38" w:rsidR="00B24EA0" w:rsidRPr="00FE7CF8" w:rsidRDefault="00940B33" w:rsidP="00422C20">
      <w:pPr>
        <w:pStyle w:val="Listeafsnit"/>
        <w:numPr>
          <w:ilvl w:val="0"/>
          <w:numId w:val="13"/>
        </w:numPr>
        <w:divId w:val="1352612382"/>
      </w:pPr>
      <w:r w:rsidRPr="00FE7CF8">
        <w:t>Forslag til emner på følgende bestyrelsesmøder:</w:t>
      </w:r>
    </w:p>
    <w:p w14:paraId="10F89DA6" w14:textId="4A4C7E64" w:rsidR="00B24EA0" w:rsidRPr="00FE7CF8" w:rsidRDefault="00B24EA0" w:rsidP="00422C20">
      <w:pPr>
        <w:pStyle w:val="Listeafsnit"/>
        <w:numPr>
          <w:ilvl w:val="1"/>
          <w:numId w:val="13"/>
        </w:numPr>
        <w:divId w:val="1352612382"/>
      </w:pPr>
      <w:r w:rsidRPr="00FE7CF8">
        <w:t>Opdatering af hjemmeside</w:t>
      </w:r>
    </w:p>
    <w:p w14:paraId="688932BB" w14:textId="256B2A8B" w:rsidR="00B24EA0" w:rsidRPr="00FE7CF8" w:rsidRDefault="00940B33" w:rsidP="00422C20">
      <w:pPr>
        <w:pStyle w:val="Listeafsnit"/>
        <w:numPr>
          <w:ilvl w:val="1"/>
          <w:numId w:val="13"/>
        </w:numPr>
        <w:divId w:val="1352612382"/>
      </w:pPr>
      <w:r w:rsidRPr="00FE7CF8">
        <w:t>Muligheder for</w:t>
      </w:r>
      <w:r w:rsidR="00E33FF9" w:rsidRPr="00FE7CF8">
        <w:t xml:space="preserve"> flere medlemmer i VG;</w:t>
      </w:r>
      <w:r w:rsidR="002204B4" w:rsidRPr="00FE7CF8">
        <w:t xml:space="preserve"> </w:t>
      </w:r>
      <w:proofErr w:type="spellStart"/>
      <w:r w:rsidR="00B24EA0" w:rsidRPr="00FE7CF8">
        <w:t>Flyers</w:t>
      </w:r>
      <w:proofErr w:type="spellEnd"/>
      <w:r w:rsidR="00B24EA0" w:rsidRPr="00FE7CF8">
        <w:t xml:space="preserve"> til ejendomsmæglere</w:t>
      </w:r>
      <w:r w:rsidR="000F2A83" w:rsidRPr="00FE7CF8">
        <w:t xml:space="preserve"> </w:t>
      </w:r>
      <w:proofErr w:type="spellStart"/>
      <w:r w:rsidR="000F2A83" w:rsidRPr="00FE7CF8">
        <w:t>oa</w:t>
      </w:r>
      <w:proofErr w:type="spellEnd"/>
      <w:r w:rsidR="000F2A83" w:rsidRPr="00FE7CF8">
        <w:t>.</w:t>
      </w:r>
    </w:p>
    <w:p w14:paraId="660F5FA3" w14:textId="1B0E5740" w:rsidR="00940B33" w:rsidRPr="00FE7CF8" w:rsidRDefault="00940B33" w:rsidP="00422C20">
      <w:pPr>
        <w:pStyle w:val="Listeafsnit"/>
        <w:numPr>
          <w:ilvl w:val="1"/>
          <w:numId w:val="13"/>
        </w:numPr>
        <w:divId w:val="1352612382"/>
      </w:pPr>
      <w:r w:rsidRPr="00FE7CF8">
        <w:t xml:space="preserve">Alternative betalingsmuligheder </w:t>
      </w:r>
    </w:p>
    <w:p w14:paraId="559491A7" w14:textId="77777777" w:rsidR="006766B3" w:rsidRPr="00D65174" w:rsidRDefault="006766B3" w:rsidP="00D65174">
      <w:pPr>
        <w:pStyle w:val="Listeafsnit"/>
        <w:divId w:val="1352612382"/>
        <w:rPr>
          <w:rFonts w:ascii="HelveticaNeue" w:eastAsia="Times New Roman" w:hAnsi="HelveticaNeue"/>
        </w:rPr>
      </w:pPr>
    </w:p>
    <w:p w14:paraId="06FE80F8" w14:textId="77777777" w:rsidR="00D65174" w:rsidRPr="00D65174" w:rsidRDefault="00D65174" w:rsidP="00D65174">
      <w:pPr>
        <w:pStyle w:val="Listeafsnit"/>
        <w:divId w:val="1352612382"/>
        <w:rPr>
          <w:rFonts w:ascii="HelveticaNeue" w:eastAsia="Times New Roman" w:hAnsi="HelveticaNeue"/>
        </w:rPr>
      </w:pPr>
    </w:p>
    <w:sectPr w:rsidR="00D65174" w:rsidRPr="00D65174" w:rsidSect="00FE27C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38"/>
    <w:multiLevelType w:val="hybridMultilevel"/>
    <w:tmpl w:val="4292261C"/>
    <w:lvl w:ilvl="0" w:tplc="4EF68720">
      <w:start w:val="6"/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22CCA"/>
    <w:multiLevelType w:val="hybridMultilevel"/>
    <w:tmpl w:val="62863DA0"/>
    <w:lvl w:ilvl="0" w:tplc="0A48ECC2">
      <w:start w:val="6"/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857CE"/>
    <w:multiLevelType w:val="hybridMultilevel"/>
    <w:tmpl w:val="602020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251A"/>
    <w:multiLevelType w:val="hybridMultilevel"/>
    <w:tmpl w:val="137AAE5A"/>
    <w:lvl w:ilvl="0" w:tplc="CF9A037C">
      <w:start w:val="6"/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B2A4F"/>
    <w:multiLevelType w:val="hybridMultilevel"/>
    <w:tmpl w:val="B31CB4A4"/>
    <w:lvl w:ilvl="0" w:tplc="9FE6E430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D2950"/>
    <w:multiLevelType w:val="hybridMultilevel"/>
    <w:tmpl w:val="68DE97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36C"/>
    <w:multiLevelType w:val="hybridMultilevel"/>
    <w:tmpl w:val="28F23CD6"/>
    <w:lvl w:ilvl="0" w:tplc="3FD40B1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2820F6"/>
    <w:multiLevelType w:val="hybridMultilevel"/>
    <w:tmpl w:val="7590B3F6"/>
    <w:lvl w:ilvl="0" w:tplc="D426690C">
      <w:start w:val="6"/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CE74BF"/>
    <w:multiLevelType w:val="hybridMultilevel"/>
    <w:tmpl w:val="C2FAA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9B8B9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D21BB"/>
    <w:multiLevelType w:val="hybridMultilevel"/>
    <w:tmpl w:val="E1D8DF14"/>
    <w:lvl w:ilvl="0" w:tplc="B97EB234">
      <w:start w:val="6"/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4DBD"/>
    <w:multiLevelType w:val="hybridMultilevel"/>
    <w:tmpl w:val="BEB4B6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52143"/>
    <w:multiLevelType w:val="hybridMultilevel"/>
    <w:tmpl w:val="3BE8C638"/>
    <w:lvl w:ilvl="0" w:tplc="572CA8CC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A664DD"/>
    <w:multiLevelType w:val="hybridMultilevel"/>
    <w:tmpl w:val="5BBE1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7"/>
    <w:rsid w:val="00002820"/>
    <w:rsid w:val="00003295"/>
    <w:rsid w:val="00004544"/>
    <w:rsid w:val="00005362"/>
    <w:rsid w:val="00006DC6"/>
    <w:rsid w:val="000074C9"/>
    <w:rsid w:val="000172F7"/>
    <w:rsid w:val="00017DF5"/>
    <w:rsid w:val="000248E5"/>
    <w:rsid w:val="00025398"/>
    <w:rsid w:val="0005291E"/>
    <w:rsid w:val="000618BF"/>
    <w:rsid w:val="00090ED2"/>
    <w:rsid w:val="000B3325"/>
    <w:rsid w:val="000B53FA"/>
    <w:rsid w:val="000C1CAC"/>
    <w:rsid w:val="000D145C"/>
    <w:rsid w:val="000E248A"/>
    <w:rsid w:val="000F1FD3"/>
    <w:rsid w:val="000F2A83"/>
    <w:rsid w:val="001003D0"/>
    <w:rsid w:val="001130AA"/>
    <w:rsid w:val="00122AF3"/>
    <w:rsid w:val="00123557"/>
    <w:rsid w:val="00134EF5"/>
    <w:rsid w:val="00143DA8"/>
    <w:rsid w:val="00145550"/>
    <w:rsid w:val="00156BB6"/>
    <w:rsid w:val="00163D90"/>
    <w:rsid w:val="001846E9"/>
    <w:rsid w:val="001847EF"/>
    <w:rsid w:val="0019381C"/>
    <w:rsid w:val="001966F1"/>
    <w:rsid w:val="00196A28"/>
    <w:rsid w:val="001A2A73"/>
    <w:rsid w:val="001B298D"/>
    <w:rsid w:val="001B6C74"/>
    <w:rsid w:val="001D0C15"/>
    <w:rsid w:val="001D31EB"/>
    <w:rsid w:val="001D6A25"/>
    <w:rsid w:val="001D7FD0"/>
    <w:rsid w:val="001E6992"/>
    <w:rsid w:val="00201145"/>
    <w:rsid w:val="002059CB"/>
    <w:rsid w:val="00211835"/>
    <w:rsid w:val="002204B4"/>
    <w:rsid w:val="00223461"/>
    <w:rsid w:val="002379D0"/>
    <w:rsid w:val="00251033"/>
    <w:rsid w:val="00264CD5"/>
    <w:rsid w:val="002677FE"/>
    <w:rsid w:val="002A1775"/>
    <w:rsid w:val="002B7B9B"/>
    <w:rsid w:val="002D24A3"/>
    <w:rsid w:val="002D7B2F"/>
    <w:rsid w:val="002F30FC"/>
    <w:rsid w:val="00306B2B"/>
    <w:rsid w:val="00343991"/>
    <w:rsid w:val="00344070"/>
    <w:rsid w:val="003601FD"/>
    <w:rsid w:val="00363EC4"/>
    <w:rsid w:val="00372FC4"/>
    <w:rsid w:val="003742A9"/>
    <w:rsid w:val="00380848"/>
    <w:rsid w:val="00380D9F"/>
    <w:rsid w:val="00390FBE"/>
    <w:rsid w:val="00391B9B"/>
    <w:rsid w:val="003A1634"/>
    <w:rsid w:val="003A75D7"/>
    <w:rsid w:val="003B1149"/>
    <w:rsid w:val="003F3470"/>
    <w:rsid w:val="00412B0F"/>
    <w:rsid w:val="00420060"/>
    <w:rsid w:val="0042042A"/>
    <w:rsid w:val="00422C20"/>
    <w:rsid w:val="00435253"/>
    <w:rsid w:val="0044713A"/>
    <w:rsid w:val="004663B8"/>
    <w:rsid w:val="004704DB"/>
    <w:rsid w:val="004752BC"/>
    <w:rsid w:val="004803BD"/>
    <w:rsid w:val="00492E18"/>
    <w:rsid w:val="004B083E"/>
    <w:rsid w:val="004B6D72"/>
    <w:rsid w:val="004C54BD"/>
    <w:rsid w:val="004C58AF"/>
    <w:rsid w:val="004D2E39"/>
    <w:rsid w:val="004D53F6"/>
    <w:rsid w:val="004D60D6"/>
    <w:rsid w:val="005123B6"/>
    <w:rsid w:val="005206F1"/>
    <w:rsid w:val="0052385E"/>
    <w:rsid w:val="00523A5E"/>
    <w:rsid w:val="005304C3"/>
    <w:rsid w:val="00530D81"/>
    <w:rsid w:val="00545648"/>
    <w:rsid w:val="0054631B"/>
    <w:rsid w:val="0054660A"/>
    <w:rsid w:val="00551D26"/>
    <w:rsid w:val="005574AF"/>
    <w:rsid w:val="005652C3"/>
    <w:rsid w:val="00572E7F"/>
    <w:rsid w:val="0058478A"/>
    <w:rsid w:val="005904E0"/>
    <w:rsid w:val="005913B3"/>
    <w:rsid w:val="00592EBD"/>
    <w:rsid w:val="0059523C"/>
    <w:rsid w:val="00596C89"/>
    <w:rsid w:val="005F662A"/>
    <w:rsid w:val="005F7A72"/>
    <w:rsid w:val="00602481"/>
    <w:rsid w:val="00606874"/>
    <w:rsid w:val="00612789"/>
    <w:rsid w:val="00616B11"/>
    <w:rsid w:val="00623D63"/>
    <w:rsid w:val="006355CB"/>
    <w:rsid w:val="0064199E"/>
    <w:rsid w:val="0067337B"/>
    <w:rsid w:val="00674A83"/>
    <w:rsid w:val="006755F5"/>
    <w:rsid w:val="006766B3"/>
    <w:rsid w:val="00685608"/>
    <w:rsid w:val="00697DBE"/>
    <w:rsid w:val="006B0B6A"/>
    <w:rsid w:val="006C2BE2"/>
    <w:rsid w:val="006D06F3"/>
    <w:rsid w:val="006D1FAC"/>
    <w:rsid w:val="006E6209"/>
    <w:rsid w:val="006F6C24"/>
    <w:rsid w:val="00703AF3"/>
    <w:rsid w:val="007064D4"/>
    <w:rsid w:val="0071791D"/>
    <w:rsid w:val="007208D2"/>
    <w:rsid w:val="00725A46"/>
    <w:rsid w:val="00736541"/>
    <w:rsid w:val="007365EF"/>
    <w:rsid w:val="007439DE"/>
    <w:rsid w:val="007442EB"/>
    <w:rsid w:val="007446B6"/>
    <w:rsid w:val="00745F93"/>
    <w:rsid w:val="00747C29"/>
    <w:rsid w:val="0075501F"/>
    <w:rsid w:val="00757F3A"/>
    <w:rsid w:val="007726D9"/>
    <w:rsid w:val="00774E5D"/>
    <w:rsid w:val="00775513"/>
    <w:rsid w:val="007816D4"/>
    <w:rsid w:val="00792273"/>
    <w:rsid w:val="007A1149"/>
    <w:rsid w:val="007A45DA"/>
    <w:rsid w:val="007A71E5"/>
    <w:rsid w:val="007B23DE"/>
    <w:rsid w:val="007C2651"/>
    <w:rsid w:val="007D2A21"/>
    <w:rsid w:val="007E393A"/>
    <w:rsid w:val="007E53BB"/>
    <w:rsid w:val="007F0921"/>
    <w:rsid w:val="007F30DC"/>
    <w:rsid w:val="0080762E"/>
    <w:rsid w:val="00827666"/>
    <w:rsid w:val="0084032E"/>
    <w:rsid w:val="008440C6"/>
    <w:rsid w:val="00863989"/>
    <w:rsid w:val="00864C12"/>
    <w:rsid w:val="00866EC7"/>
    <w:rsid w:val="00867D05"/>
    <w:rsid w:val="00874870"/>
    <w:rsid w:val="00876BDA"/>
    <w:rsid w:val="00891D43"/>
    <w:rsid w:val="0089386F"/>
    <w:rsid w:val="008A27EE"/>
    <w:rsid w:val="008A70B5"/>
    <w:rsid w:val="008B14E6"/>
    <w:rsid w:val="008B1C8E"/>
    <w:rsid w:val="008B1F9E"/>
    <w:rsid w:val="008B2534"/>
    <w:rsid w:val="008C28F9"/>
    <w:rsid w:val="008D2FD0"/>
    <w:rsid w:val="008D3EA1"/>
    <w:rsid w:val="008E71A6"/>
    <w:rsid w:val="008E7EA8"/>
    <w:rsid w:val="008F09BF"/>
    <w:rsid w:val="008F2F9C"/>
    <w:rsid w:val="008F58C8"/>
    <w:rsid w:val="00900E6B"/>
    <w:rsid w:val="0090510E"/>
    <w:rsid w:val="00906F00"/>
    <w:rsid w:val="00912665"/>
    <w:rsid w:val="009247B4"/>
    <w:rsid w:val="009277A2"/>
    <w:rsid w:val="00932ACA"/>
    <w:rsid w:val="00932E4F"/>
    <w:rsid w:val="00935952"/>
    <w:rsid w:val="009372C4"/>
    <w:rsid w:val="009375AD"/>
    <w:rsid w:val="00940B33"/>
    <w:rsid w:val="009426FE"/>
    <w:rsid w:val="009504E9"/>
    <w:rsid w:val="00961D0C"/>
    <w:rsid w:val="00970E69"/>
    <w:rsid w:val="00975E86"/>
    <w:rsid w:val="00976ADC"/>
    <w:rsid w:val="00987F0C"/>
    <w:rsid w:val="009A3962"/>
    <w:rsid w:val="009B279A"/>
    <w:rsid w:val="009B5F5D"/>
    <w:rsid w:val="009B7C21"/>
    <w:rsid w:val="009C32DF"/>
    <w:rsid w:val="009C4FCF"/>
    <w:rsid w:val="009E3AAA"/>
    <w:rsid w:val="009E6BA4"/>
    <w:rsid w:val="009F23BF"/>
    <w:rsid w:val="00A03F6A"/>
    <w:rsid w:val="00A1486E"/>
    <w:rsid w:val="00A167AC"/>
    <w:rsid w:val="00A2296D"/>
    <w:rsid w:val="00A2447C"/>
    <w:rsid w:val="00A26C8D"/>
    <w:rsid w:val="00A30FA0"/>
    <w:rsid w:val="00A46ACF"/>
    <w:rsid w:val="00A52C9F"/>
    <w:rsid w:val="00A56228"/>
    <w:rsid w:val="00A576E0"/>
    <w:rsid w:val="00A70826"/>
    <w:rsid w:val="00A72B4A"/>
    <w:rsid w:val="00A86CD4"/>
    <w:rsid w:val="00A92D4F"/>
    <w:rsid w:val="00A95D63"/>
    <w:rsid w:val="00AA0288"/>
    <w:rsid w:val="00AA55B7"/>
    <w:rsid w:val="00AA6954"/>
    <w:rsid w:val="00AB2829"/>
    <w:rsid w:val="00AB448D"/>
    <w:rsid w:val="00AB6547"/>
    <w:rsid w:val="00AC374E"/>
    <w:rsid w:val="00AD748E"/>
    <w:rsid w:val="00AE1356"/>
    <w:rsid w:val="00AE1E4B"/>
    <w:rsid w:val="00B142E9"/>
    <w:rsid w:val="00B16721"/>
    <w:rsid w:val="00B24EA0"/>
    <w:rsid w:val="00B32D8D"/>
    <w:rsid w:val="00B35BA9"/>
    <w:rsid w:val="00B41DDD"/>
    <w:rsid w:val="00B50F25"/>
    <w:rsid w:val="00B6129E"/>
    <w:rsid w:val="00B63F98"/>
    <w:rsid w:val="00B67810"/>
    <w:rsid w:val="00B7230E"/>
    <w:rsid w:val="00B72F2C"/>
    <w:rsid w:val="00B809E3"/>
    <w:rsid w:val="00B84BFD"/>
    <w:rsid w:val="00B953F7"/>
    <w:rsid w:val="00B95F63"/>
    <w:rsid w:val="00BD6DAB"/>
    <w:rsid w:val="00BE086C"/>
    <w:rsid w:val="00BE3FA3"/>
    <w:rsid w:val="00BE781A"/>
    <w:rsid w:val="00BF1AC8"/>
    <w:rsid w:val="00BF2548"/>
    <w:rsid w:val="00BF37F6"/>
    <w:rsid w:val="00BF41A9"/>
    <w:rsid w:val="00BF5EAA"/>
    <w:rsid w:val="00C0045C"/>
    <w:rsid w:val="00C05807"/>
    <w:rsid w:val="00C14BB8"/>
    <w:rsid w:val="00C16A88"/>
    <w:rsid w:val="00C2374B"/>
    <w:rsid w:val="00C24352"/>
    <w:rsid w:val="00C30E77"/>
    <w:rsid w:val="00C37361"/>
    <w:rsid w:val="00C4026B"/>
    <w:rsid w:val="00C51C20"/>
    <w:rsid w:val="00C54ABF"/>
    <w:rsid w:val="00C70802"/>
    <w:rsid w:val="00C81F50"/>
    <w:rsid w:val="00C87FE0"/>
    <w:rsid w:val="00CA7C1B"/>
    <w:rsid w:val="00CC44D8"/>
    <w:rsid w:val="00CD2C9F"/>
    <w:rsid w:val="00CE31D4"/>
    <w:rsid w:val="00CE6035"/>
    <w:rsid w:val="00CF2086"/>
    <w:rsid w:val="00CF2DF5"/>
    <w:rsid w:val="00D03010"/>
    <w:rsid w:val="00D22978"/>
    <w:rsid w:val="00D23F93"/>
    <w:rsid w:val="00D55466"/>
    <w:rsid w:val="00D56AAC"/>
    <w:rsid w:val="00D57ECF"/>
    <w:rsid w:val="00D613BF"/>
    <w:rsid w:val="00D65174"/>
    <w:rsid w:val="00D81507"/>
    <w:rsid w:val="00D83E8B"/>
    <w:rsid w:val="00D920F8"/>
    <w:rsid w:val="00D924C2"/>
    <w:rsid w:val="00DA26A1"/>
    <w:rsid w:val="00DA7A79"/>
    <w:rsid w:val="00DC52BC"/>
    <w:rsid w:val="00DD4563"/>
    <w:rsid w:val="00DD4E9A"/>
    <w:rsid w:val="00DF1D6B"/>
    <w:rsid w:val="00DF7F74"/>
    <w:rsid w:val="00E11CA8"/>
    <w:rsid w:val="00E213C8"/>
    <w:rsid w:val="00E24DE7"/>
    <w:rsid w:val="00E271C3"/>
    <w:rsid w:val="00E33FF9"/>
    <w:rsid w:val="00E34C2A"/>
    <w:rsid w:val="00E359B8"/>
    <w:rsid w:val="00E4762E"/>
    <w:rsid w:val="00E5383B"/>
    <w:rsid w:val="00E919B3"/>
    <w:rsid w:val="00EC03D2"/>
    <w:rsid w:val="00EC096F"/>
    <w:rsid w:val="00EC2B30"/>
    <w:rsid w:val="00ED26A7"/>
    <w:rsid w:val="00EE063C"/>
    <w:rsid w:val="00EE0763"/>
    <w:rsid w:val="00EE6033"/>
    <w:rsid w:val="00F0264F"/>
    <w:rsid w:val="00F23A90"/>
    <w:rsid w:val="00F26C8D"/>
    <w:rsid w:val="00F37B87"/>
    <w:rsid w:val="00F470A3"/>
    <w:rsid w:val="00F56A02"/>
    <w:rsid w:val="00F72854"/>
    <w:rsid w:val="00F762CC"/>
    <w:rsid w:val="00F86DE6"/>
    <w:rsid w:val="00F879CD"/>
    <w:rsid w:val="00F879D2"/>
    <w:rsid w:val="00FA2511"/>
    <w:rsid w:val="00FA7394"/>
    <w:rsid w:val="00FB0883"/>
    <w:rsid w:val="00FC0B1E"/>
    <w:rsid w:val="00FC4DFB"/>
    <w:rsid w:val="00FE27C0"/>
    <w:rsid w:val="00FE77D5"/>
    <w:rsid w:val="00FE7CF8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B354B"/>
  <w14:defaultImageDpi w14:val="300"/>
  <w15:docId w15:val="{4273D953-19A8-4D09-B707-FF36ADA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6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4EF5"/>
    <w:pPr>
      <w:ind w:left="720"/>
      <w:contextualSpacing/>
    </w:pPr>
  </w:style>
  <w:style w:type="paragraph" w:customStyle="1" w:styleId="Standardtekst">
    <w:name w:val="Standardtekst"/>
    <w:basedOn w:val="Normal"/>
    <w:rsid w:val="007365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66B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0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 care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Dybdahl Agger</dc:creator>
  <cp:keywords/>
  <dc:description/>
  <cp:lastModifiedBy>Jan Sillesen</cp:lastModifiedBy>
  <cp:revision>2</cp:revision>
  <cp:lastPrinted>2018-06-03T19:37:00Z</cp:lastPrinted>
  <dcterms:created xsi:type="dcterms:W3CDTF">2018-06-03T20:57:00Z</dcterms:created>
  <dcterms:modified xsi:type="dcterms:W3CDTF">2018-06-03T20:57:00Z</dcterms:modified>
</cp:coreProperties>
</file>